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37" w:type="dxa"/>
        <w:tblLayout w:type="fixed"/>
        <w:tblLook w:val="04A0" w:firstRow="1" w:lastRow="0" w:firstColumn="1" w:lastColumn="0" w:noHBand="0" w:noVBand="1"/>
      </w:tblPr>
      <w:tblGrid>
        <w:gridCol w:w="768"/>
        <w:gridCol w:w="2209"/>
        <w:gridCol w:w="1784"/>
        <w:gridCol w:w="19"/>
        <w:gridCol w:w="1690"/>
        <w:gridCol w:w="12"/>
        <w:gridCol w:w="843"/>
        <w:gridCol w:w="12"/>
        <w:gridCol w:w="3788"/>
        <w:gridCol w:w="12"/>
      </w:tblGrid>
      <w:tr w:rsidR="00A31766" w:rsidRPr="00A31766" w:rsidTr="007D32B5">
        <w:trPr>
          <w:trHeight w:val="375"/>
        </w:trPr>
        <w:tc>
          <w:tcPr>
            <w:tcW w:w="11137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31766" w:rsidRPr="00A31766" w:rsidRDefault="00A31766" w:rsidP="00016ABD">
            <w:pPr>
              <w:pStyle w:val="1"/>
              <w:ind w:firstLine="708"/>
              <w:jc w:val="both"/>
              <w:rPr>
                <w:b w:val="0"/>
                <w:bCs w:val="0"/>
                <w:lang w:eastAsia="ru-RU"/>
              </w:rPr>
            </w:pPr>
            <w:bookmarkStart w:id="0" w:name="_GoBack" w:colFirst="0" w:colLast="0"/>
          </w:p>
        </w:tc>
      </w:tr>
      <w:tr w:rsidR="00A31766" w:rsidRPr="00A31766" w:rsidTr="007D32B5">
        <w:trPr>
          <w:trHeight w:val="458"/>
        </w:trPr>
        <w:tc>
          <w:tcPr>
            <w:tcW w:w="11137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1766" w:rsidRPr="00A31766" w:rsidRDefault="00A31766" w:rsidP="00A31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1766" w:rsidRPr="00A31766" w:rsidTr="007D32B5">
        <w:trPr>
          <w:trHeight w:val="103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66" w:rsidRPr="00A31766" w:rsidRDefault="00A31766" w:rsidP="00A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66" w:rsidRPr="00A31766" w:rsidRDefault="00A31766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Балансодержатель имущества</w:t>
            </w:r>
          </w:p>
        </w:tc>
        <w:tc>
          <w:tcPr>
            <w:tcW w:w="180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66" w:rsidRPr="00A31766" w:rsidRDefault="00A31766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обьекта</w:t>
            </w:r>
            <w:proofErr w:type="spellEnd"/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66" w:rsidRPr="00A31766" w:rsidRDefault="00A31766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66" w:rsidRPr="00A31766" w:rsidRDefault="00A31766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spellStart"/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66" w:rsidRPr="00A31766" w:rsidRDefault="00A31766" w:rsidP="003C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</w:t>
            </w:r>
          </w:p>
        </w:tc>
      </w:tr>
      <w:tr w:rsidR="007D32B5" w:rsidRPr="00A31766" w:rsidTr="007D32B5">
        <w:trPr>
          <w:trHeight w:val="394"/>
        </w:trPr>
        <w:tc>
          <w:tcPr>
            <w:tcW w:w="11137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32B5" w:rsidRPr="00A31766" w:rsidRDefault="007D32B5" w:rsidP="003C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МУП "ЖЭ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УК г. Рыбница", г. Рыбница, ул. </w:t>
            </w:r>
            <w:r w:rsidRPr="00A31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Лазо, 1б, тел.3-39-19</w:t>
            </w:r>
          </w:p>
        </w:tc>
      </w:tr>
      <w:tr w:rsidR="007D32B5" w:rsidRPr="00A31766" w:rsidTr="007D32B5">
        <w:trPr>
          <w:gridAfter w:val="1"/>
          <w:wAfter w:w="12" w:type="dxa"/>
          <w:trHeight w:val="94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2B5" w:rsidRPr="00A31766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5" w:rsidRPr="00A31766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«ЖЭУК г. Рыбница»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5" w:rsidRPr="00A31766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встроенное нежилое помещение в составе здания Лит. А (1 этаж)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5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г.Рыбница</w:t>
            </w:r>
            <w:proofErr w:type="spellEnd"/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ул.Индустриальная</w:t>
            </w:r>
            <w:proofErr w:type="spellEnd"/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32B5" w:rsidRPr="00A31766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5" w:rsidRPr="00091B0C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35,40</w:t>
            </w:r>
          </w:p>
        </w:tc>
        <w:tc>
          <w:tcPr>
            <w:tcW w:w="3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32B5" w:rsidRPr="00A31766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неудовлетворительное</w:t>
            </w:r>
          </w:p>
        </w:tc>
      </w:tr>
      <w:tr w:rsidR="007D32B5" w:rsidRPr="00A31766" w:rsidTr="007D32B5">
        <w:trPr>
          <w:gridAfter w:val="1"/>
          <w:wAfter w:w="12" w:type="dxa"/>
          <w:trHeight w:val="94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2B5" w:rsidRPr="00A31766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5" w:rsidRPr="00A31766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«ЖЭУК г. Рыбница»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5" w:rsidRPr="00A31766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помещение как часть </w:t>
            </w:r>
            <w:proofErr w:type="spellStart"/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админздания</w:t>
            </w:r>
            <w:proofErr w:type="spellEnd"/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первого этажа состоящее </w:t>
            </w:r>
            <w:proofErr w:type="gramStart"/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 ком</w:t>
            </w:r>
            <w:proofErr w:type="gramEnd"/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6,23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5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Рыбница </w:t>
            </w:r>
          </w:p>
          <w:p w:rsidR="007D32B5" w:rsidRPr="00A31766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1б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5" w:rsidRPr="00091B0C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3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32B5" w:rsidRPr="00A31766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7D32B5" w:rsidRPr="00A31766" w:rsidTr="007D32B5">
        <w:trPr>
          <w:gridAfter w:val="1"/>
          <w:wAfter w:w="12" w:type="dxa"/>
          <w:trHeight w:val="94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2B5" w:rsidRPr="00A31766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5" w:rsidRPr="00A31766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«ЖЭУК г. Рыбница»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5" w:rsidRPr="00A31766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помещение как часть </w:t>
            </w:r>
            <w:proofErr w:type="spellStart"/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админздания</w:t>
            </w:r>
            <w:proofErr w:type="spellEnd"/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второго этажа состоящее </w:t>
            </w:r>
            <w:proofErr w:type="gramStart"/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 ком</w:t>
            </w:r>
            <w:proofErr w:type="gramEnd"/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2.3.4.5.6.10.12.13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5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Рыбница </w:t>
            </w:r>
          </w:p>
          <w:p w:rsidR="007D32B5" w:rsidRPr="00A31766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1б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5" w:rsidRPr="00091B0C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147,5</w:t>
            </w:r>
          </w:p>
        </w:tc>
        <w:tc>
          <w:tcPr>
            <w:tcW w:w="3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32B5" w:rsidRPr="00A31766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7D32B5" w:rsidRPr="00A31766" w:rsidTr="007D32B5">
        <w:trPr>
          <w:gridAfter w:val="1"/>
          <w:wAfter w:w="12" w:type="dxa"/>
          <w:trHeight w:val="94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2B5" w:rsidRPr="00A31766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5" w:rsidRPr="00A31766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«ЖЭУК г. Рыбница»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5" w:rsidRPr="00A31766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помещение как часть цокольного этажа состоящее </w:t>
            </w:r>
            <w:proofErr w:type="gramStart"/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 ком</w:t>
            </w:r>
            <w:proofErr w:type="gramEnd"/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8,9,11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5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Рыбница </w:t>
            </w:r>
          </w:p>
          <w:p w:rsidR="007D32B5" w:rsidRPr="00A31766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Вальченко, 107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5" w:rsidRPr="00091B0C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3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32B5" w:rsidRPr="00A31766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7D32B5" w:rsidRPr="00A31766" w:rsidTr="007D32B5">
        <w:trPr>
          <w:gridAfter w:val="1"/>
          <w:wAfter w:w="12" w:type="dxa"/>
          <w:trHeight w:val="94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2B5" w:rsidRPr="00A31766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5" w:rsidRPr="00A31766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«ЖЭУК г. Рыбница»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5" w:rsidRPr="00A31766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помещение как часть первого этажа состоящее </w:t>
            </w:r>
            <w:proofErr w:type="gramStart"/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 ком.3</w:t>
            </w:r>
            <w:proofErr w:type="gramEnd"/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,5,6,7,8,8’,16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5" w:rsidRPr="00A31766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г.Рыбница</w:t>
            </w:r>
            <w:proofErr w:type="spellEnd"/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ул. Мичурина, 148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5" w:rsidRPr="00091B0C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3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32B5" w:rsidRPr="00A31766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7D32B5" w:rsidRPr="00A31766" w:rsidTr="007D32B5">
        <w:trPr>
          <w:gridAfter w:val="1"/>
          <w:wAfter w:w="12" w:type="dxa"/>
          <w:trHeight w:val="94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2B5" w:rsidRPr="00A31766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5" w:rsidRPr="00A31766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«ЖЭУК г. Рыбница»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5" w:rsidRPr="00A31766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помещение </w:t>
            </w:r>
            <w:proofErr w:type="spellStart"/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</w:t>
            </w:r>
            <w:proofErr w:type="spellEnd"/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 </w:t>
            </w:r>
            <w:proofErr w:type="gramStart"/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 Лит</w:t>
            </w:r>
            <w:proofErr w:type="gramEnd"/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 в составе помещений №1,2,3,4,5,6 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5" w:rsidRPr="00A31766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Рыбницкий</w:t>
            </w:r>
            <w:proofErr w:type="spellEnd"/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ст. </w:t>
            </w:r>
            <w:proofErr w:type="spellStart"/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Колбасна</w:t>
            </w:r>
            <w:proofErr w:type="spellEnd"/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ул. Железнодорожная 141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5" w:rsidRPr="00091B0C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3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32B5" w:rsidRPr="00A31766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неудовлетворительное</w:t>
            </w:r>
          </w:p>
        </w:tc>
      </w:tr>
      <w:tr w:rsidR="007D32B5" w:rsidRPr="00A31766" w:rsidTr="007D32B5">
        <w:trPr>
          <w:gridAfter w:val="1"/>
          <w:wAfter w:w="12" w:type="dxa"/>
          <w:trHeight w:val="94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2B5" w:rsidRPr="00A31766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5" w:rsidRPr="00A31766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«ЖЭУК г. Рыбница»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5" w:rsidRPr="00A31766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помещение как часть технического этажа 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2B5" w:rsidRPr="00A31766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proofErr w:type="spellStart"/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г.Рыбница</w:t>
            </w:r>
            <w:proofErr w:type="spellEnd"/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ул. Вальченко, 5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5" w:rsidRPr="00091B0C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3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32B5" w:rsidRPr="00A31766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7D32B5" w:rsidRPr="00A31766" w:rsidTr="007D32B5">
        <w:trPr>
          <w:gridAfter w:val="1"/>
          <w:wAfter w:w="12" w:type="dxa"/>
          <w:trHeight w:val="94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2B5" w:rsidRPr="00A31766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5" w:rsidRPr="00A31766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«ЖЭУК г. Рыбница»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5" w:rsidRPr="00A31766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помещение как часть Лит. А состоящее </w:t>
            </w:r>
            <w:proofErr w:type="gramStart"/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End"/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5" w:rsidRPr="00A31766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Рыбница          ул. </w:t>
            </w:r>
            <w:proofErr w:type="gramStart"/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Вальченко,  105</w:t>
            </w:r>
            <w:proofErr w:type="gramEnd"/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5" w:rsidRPr="00091B0C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3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32B5" w:rsidRPr="00A31766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неудовлетворительное</w:t>
            </w:r>
          </w:p>
        </w:tc>
      </w:tr>
      <w:tr w:rsidR="007D32B5" w:rsidRPr="00A31766" w:rsidTr="007D32B5">
        <w:trPr>
          <w:gridAfter w:val="1"/>
          <w:wAfter w:w="12" w:type="dxa"/>
          <w:trHeight w:val="94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2B5" w:rsidRPr="00A31766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5" w:rsidRPr="00A31766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«ЖЭУК г. Рыбница»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5" w:rsidRPr="00A31766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как часть состоящее из №</w:t>
            </w: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8,9,10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5" w:rsidRPr="00A31766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Рыбница               ул. Победы, 18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5" w:rsidRPr="00091B0C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3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32B5" w:rsidRPr="00A31766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7D32B5" w:rsidRPr="00A31766" w:rsidTr="007D32B5">
        <w:trPr>
          <w:gridAfter w:val="1"/>
          <w:wAfter w:w="12" w:type="dxa"/>
          <w:trHeight w:val="94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2B5" w:rsidRPr="00A31766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5" w:rsidRPr="00A31766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«ЖЭУК г. Рыбница»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5" w:rsidRPr="00A31766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помещение как часть подвала состоящее </w:t>
            </w:r>
            <w:proofErr w:type="gramStart"/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End"/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13,14,15,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16,17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5" w:rsidRPr="00A31766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Рыбница               ул. </w:t>
            </w:r>
            <w:proofErr w:type="spellStart"/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Свердлорва</w:t>
            </w:r>
            <w:proofErr w:type="spellEnd"/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36а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5" w:rsidRPr="00091B0C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32B5" w:rsidRPr="00A31766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7D32B5" w:rsidRPr="00A31766" w:rsidTr="007D32B5">
        <w:trPr>
          <w:gridAfter w:val="1"/>
          <w:wAfter w:w="12" w:type="dxa"/>
          <w:trHeight w:val="94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2B5" w:rsidRPr="00A31766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5" w:rsidRPr="00A31766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«ЖЭУК г. Рыбница»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5" w:rsidRPr="00A31766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административное здание </w:t>
            </w:r>
            <w:proofErr w:type="spellStart"/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Лит.А</w:t>
            </w:r>
            <w:proofErr w:type="spellEnd"/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террасой) </w:t>
            </w:r>
            <w:proofErr w:type="spellStart"/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лит.а</w:t>
            </w:r>
            <w:proofErr w:type="spellEnd"/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5" w:rsidRPr="00A31766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Рыбница              ул. Кишиневская, 80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5" w:rsidRPr="00091B0C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760,3</w:t>
            </w:r>
          </w:p>
        </w:tc>
        <w:tc>
          <w:tcPr>
            <w:tcW w:w="3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32B5" w:rsidRPr="00A31766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неудовлетворительное</w:t>
            </w:r>
          </w:p>
        </w:tc>
      </w:tr>
      <w:tr w:rsidR="007D32B5" w:rsidRPr="00A31766" w:rsidTr="007D32B5">
        <w:trPr>
          <w:trHeight w:val="596"/>
        </w:trPr>
        <w:tc>
          <w:tcPr>
            <w:tcW w:w="111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32B5" w:rsidRDefault="007D32B5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 "</w:t>
            </w:r>
            <w:proofErr w:type="spellStart"/>
            <w:r w:rsidRPr="00A31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Рыбницкое</w:t>
            </w:r>
            <w:proofErr w:type="spellEnd"/>
            <w:r w:rsidRPr="00A31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Управление народного образования", г. Рыбница, ул. Кирова, 136, тел. 4-29-44</w:t>
            </w:r>
          </w:p>
        </w:tc>
      </w:tr>
      <w:tr w:rsidR="001C311D" w:rsidRPr="00A31766" w:rsidTr="007D32B5">
        <w:trPr>
          <w:trHeight w:val="315"/>
        </w:trPr>
        <w:tc>
          <w:tcPr>
            <w:tcW w:w="7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11D" w:rsidRPr="00A31766" w:rsidRDefault="001C311D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C311D" w:rsidRPr="00A31766" w:rsidRDefault="001C311D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1D" w:rsidRPr="00A31766" w:rsidRDefault="001C311D" w:rsidP="0077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МОУ «</w:t>
            </w:r>
            <w:proofErr w:type="spellStart"/>
            <w:r w:rsidRPr="00B000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Вадатурковская</w:t>
            </w:r>
            <w:proofErr w:type="spellEnd"/>
            <w:r w:rsidRPr="00B000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средняя общеобразовательная школа – детский сад»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11D" w:rsidRPr="00A31766" w:rsidRDefault="001C311D" w:rsidP="006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11D" w:rsidRPr="00A31766" w:rsidRDefault="001C311D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-он, </w:t>
            </w:r>
            <w:proofErr w:type="spellStart"/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с.Вадатурково</w:t>
            </w:r>
            <w:proofErr w:type="spellEnd"/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11D" w:rsidRPr="00A31766" w:rsidRDefault="001C311D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11D" w:rsidRPr="00A31766" w:rsidRDefault="001C311D" w:rsidP="001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требуется </w:t>
            </w:r>
            <w:proofErr w:type="spellStart"/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кап.ремонт</w:t>
            </w:r>
            <w:proofErr w:type="spellEnd"/>
          </w:p>
        </w:tc>
      </w:tr>
      <w:tr w:rsidR="001C311D" w:rsidRPr="00A31766" w:rsidTr="007D32B5">
        <w:trPr>
          <w:trHeight w:val="315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11D" w:rsidRPr="00A31766" w:rsidRDefault="001C311D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11D" w:rsidRPr="00A31766" w:rsidRDefault="001C311D" w:rsidP="00A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11D" w:rsidRPr="00A31766" w:rsidRDefault="001C311D" w:rsidP="006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proofErr w:type="spellStart"/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дет.сада</w:t>
            </w:r>
            <w:proofErr w:type="spellEnd"/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11D" w:rsidRPr="00A31766" w:rsidRDefault="001C311D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-он, </w:t>
            </w:r>
            <w:proofErr w:type="spellStart"/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с.Вадатурково</w:t>
            </w:r>
            <w:proofErr w:type="spellEnd"/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11D" w:rsidRDefault="001C311D" w:rsidP="00823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2245/</w:t>
            </w:r>
          </w:p>
          <w:p w:rsidR="001C311D" w:rsidRPr="00A31766" w:rsidRDefault="001C311D" w:rsidP="0082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</w:t>
            </w:r>
            <w:proofErr w:type="spellEnd"/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11D" w:rsidRPr="00A31766" w:rsidRDefault="001C311D" w:rsidP="001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требуется </w:t>
            </w:r>
            <w:proofErr w:type="spellStart"/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кап.ремонт</w:t>
            </w:r>
            <w:proofErr w:type="spellEnd"/>
          </w:p>
        </w:tc>
      </w:tr>
      <w:tr w:rsidR="001C311D" w:rsidRPr="00A31766" w:rsidTr="007D32B5">
        <w:trPr>
          <w:trHeight w:val="315"/>
        </w:trPr>
        <w:tc>
          <w:tcPr>
            <w:tcW w:w="7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11D" w:rsidRPr="00A31766" w:rsidRDefault="001C311D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C311D" w:rsidRPr="00A31766" w:rsidRDefault="001C311D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1D" w:rsidRPr="00A31766" w:rsidRDefault="001C311D" w:rsidP="0077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"РУНО"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1D" w:rsidRPr="00A31766" w:rsidRDefault="001C311D" w:rsidP="006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Склад.помещение</w:t>
            </w:r>
            <w:proofErr w:type="spellEnd"/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"А"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11D" w:rsidRPr="00A31766" w:rsidRDefault="001C311D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-он, </w:t>
            </w:r>
            <w:proofErr w:type="spellStart"/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с.Сарацея</w:t>
            </w:r>
            <w:proofErr w:type="spellEnd"/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11D" w:rsidRPr="00DB1CFD" w:rsidRDefault="001C311D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11D" w:rsidRPr="00A31766" w:rsidRDefault="001C311D" w:rsidP="001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1C311D" w:rsidRPr="00A31766" w:rsidTr="007D32B5">
        <w:trPr>
          <w:trHeight w:val="315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11D" w:rsidRPr="00A31766" w:rsidRDefault="001C311D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11D" w:rsidRPr="00A31766" w:rsidRDefault="001C311D" w:rsidP="00A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1D" w:rsidRPr="00A31766" w:rsidRDefault="001C311D" w:rsidP="006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Склад.помещение</w:t>
            </w:r>
            <w:proofErr w:type="spellEnd"/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"Б"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11D" w:rsidRPr="00A31766" w:rsidRDefault="001C311D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-он, </w:t>
            </w:r>
            <w:proofErr w:type="spellStart"/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с.Сарацея</w:t>
            </w:r>
            <w:proofErr w:type="spellEnd"/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11D" w:rsidRPr="00DB1CFD" w:rsidRDefault="001C311D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11D" w:rsidRPr="00A31766" w:rsidRDefault="001C311D" w:rsidP="001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A31766" w:rsidRPr="00A31766" w:rsidTr="007D32B5"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66" w:rsidRPr="00A31766" w:rsidRDefault="00A31766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66" w:rsidRPr="00A31766" w:rsidRDefault="0082318A" w:rsidP="0077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31">
              <w:rPr>
                <w:rFonts w:ascii="Times New Roman" w:hAnsi="Times New Roman" w:cs="Times New Roman"/>
                <w:sz w:val="24"/>
                <w:szCs w:val="17"/>
                <w:shd w:val="clear" w:color="auto" w:fill="FFFFFF"/>
              </w:rPr>
              <w:t>МОУ «</w:t>
            </w:r>
            <w:proofErr w:type="spellStart"/>
            <w:r w:rsidRPr="00B00031">
              <w:rPr>
                <w:rFonts w:ascii="Times New Roman" w:hAnsi="Times New Roman" w:cs="Times New Roman"/>
                <w:sz w:val="24"/>
                <w:szCs w:val="17"/>
                <w:shd w:val="clear" w:color="auto" w:fill="FFFFFF"/>
              </w:rPr>
              <w:t>Журская</w:t>
            </w:r>
            <w:proofErr w:type="spellEnd"/>
            <w:r w:rsidRPr="00B00031">
              <w:rPr>
                <w:rFonts w:ascii="Times New Roman" w:hAnsi="Times New Roman" w:cs="Times New Roman"/>
                <w:sz w:val="24"/>
                <w:szCs w:val="17"/>
                <w:shd w:val="clear" w:color="auto" w:fill="FFFFFF"/>
              </w:rPr>
              <w:t xml:space="preserve"> молдавская средняя общеобразовательная школа»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66" w:rsidRPr="00A31766" w:rsidRDefault="00A31766" w:rsidP="006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здание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66" w:rsidRPr="00A31766" w:rsidRDefault="00DB1CFD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-он,           </w:t>
            </w:r>
            <w:proofErr w:type="spellStart"/>
            <w:r w:rsidR="00A31766"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с.Жура</w:t>
            </w:r>
            <w:proofErr w:type="spellEnd"/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66" w:rsidRPr="00DB1CFD" w:rsidRDefault="00A31766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66" w:rsidRPr="00A31766" w:rsidRDefault="00A31766" w:rsidP="001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требуется </w:t>
            </w:r>
            <w:proofErr w:type="spellStart"/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кап.ремонт</w:t>
            </w:r>
            <w:proofErr w:type="spellEnd"/>
          </w:p>
        </w:tc>
      </w:tr>
      <w:tr w:rsidR="00A31766" w:rsidRPr="00A31766" w:rsidTr="007D32B5">
        <w:trPr>
          <w:trHeight w:val="63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66" w:rsidRPr="00A31766" w:rsidRDefault="00A31766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66" w:rsidRPr="00A31766" w:rsidRDefault="0082318A" w:rsidP="0077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F9">
              <w:rPr>
                <w:rFonts w:ascii="Times New Roman" w:hAnsi="Times New Roman" w:cs="Times New Roman"/>
                <w:sz w:val="24"/>
                <w:szCs w:val="17"/>
                <w:shd w:val="clear" w:color="auto" w:fill="FFFFFF"/>
              </w:rPr>
              <w:t>МДОУ «</w:t>
            </w:r>
            <w:proofErr w:type="spellStart"/>
            <w:r w:rsidRPr="008D07F9">
              <w:rPr>
                <w:rFonts w:ascii="Times New Roman" w:hAnsi="Times New Roman" w:cs="Times New Roman"/>
                <w:sz w:val="24"/>
                <w:szCs w:val="17"/>
                <w:shd w:val="clear" w:color="auto" w:fill="FFFFFF"/>
              </w:rPr>
              <w:t>Плотянский</w:t>
            </w:r>
            <w:proofErr w:type="spellEnd"/>
            <w:r w:rsidRPr="008D07F9">
              <w:rPr>
                <w:rFonts w:ascii="Times New Roman" w:hAnsi="Times New Roman" w:cs="Times New Roman"/>
                <w:sz w:val="24"/>
                <w:szCs w:val="17"/>
                <w:shd w:val="clear" w:color="auto" w:fill="FFFFFF"/>
              </w:rPr>
              <w:t xml:space="preserve"> детский сад»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66" w:rsidRPr="00A31766" w:rsidRDefault="00A31766" w:rsidP="006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proofErr w:type="spellStart"/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дет.сада</w:t>
            </w:r>
            <w:proofErr w:type="spellEnd"/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766" w:rsidRPr="00A31766" w:rsidRDefault="00DB1CFD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-он,          </w:t>
            </w:r>
            <w:proofErr w:type="spellStart"/>
            <w:r w:rsidR="00A31766"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с.Плоть</w:t>
            </w:r>
            <w:proofErr w:type="spellEnd"/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66" w:rsidRPr="00DB1CFD" w:rsidRDefault="00A31766" w:rsidP="007D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1581,62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66" w:rsidRPr="00A31766" w:rsidRDefault="00A31766" w:rsidP="001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(используется 579,18м² от общей площади)</w:t>
            </w:r>
            <w:r w:rsidR="00EA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1C311D" w:rsidRPr="00A31766" w:rsidTr="007D32B5">
        <w:trPr>
          <w:trHeight w:val="315"/>
        </w:trPr>
        <w:tc>
          <w:tcPr>
            <w:tcW w:w="7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11D" w:rsidRPr="00A31766" w:rsidRDefault="001C311D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1C311D" w:rsidRPr="00A31766" w:rsidRDefault="001C311D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11D" w:rsidRPr="00A31766" w:rsidRDefault="001C311D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11D" w:rsidRPr="00A31766" w:rsidRDefault="001C311D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1D" w:rsidRPr="00A31766" w:rsidRDefault="001C311D" w:rsidP="0077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Гидиримский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оздоровительный летний лагерь»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11D" w:rsidRPr="00A31766" w:rsidRDefault="001C311D" w:rsidP="006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Баня-прачечная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11D" w:rsidRPr="00A31766" w:rsidRDefault="001C311D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-он </w:t>
            </w:r>
            <w:proofErr w:type="spellStart"/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с.Гидирим</w:t>
            </w:r>
            <w:proofErr w:type="spellEnd"/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11D" w:rsidRPr="00DB1CFD" w:rsidRDefault="001C311D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11D" w:rsidRPr="00A31766" w:rsidRDefault="001C311D" w:rsidP="001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1C311D" w:rsidRPr="00A31766" w:rsidTr="007D32B5">
        <w:trPr>
          <w:trHeight w:val="315"/>
        </w:trPr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11D" w:rsidRPr="00A31766" w:rsidRDefault="001C311D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11D" w:rsidRPr="00A31766" w:rsidRDefault="001C311D" w:rsidP="00A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11D" w:rsidRPr="00A31766" w:rsidRDefault="001C311D" w:rsidP="006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11D" w:rsidRPr="00A31766" w:rsidRDefault="001C311D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-он </w:t>
            </w:r>
            <w:proofErr w:type="spellStart"/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с.Гидирим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11D" w:rsidRPr="00DB1CFD" w:rsidRDefault="001C311D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11D" w:rsidRPr="00A31766" w:rsidRDefault="001C311D" w:rsidP="001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1C311D" w:rsidRPr="00A31766" w:rsidTr="007D32B5">
        <w:trPr>
          <w:trHeight w:val="315"/>
        </w:trPr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11D" w:rsidRPr="00A31766" w:rsidRDefault="001C311D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11D" w:rsidRPr="00A31766" w:rsidRDefault="001C311D" w:rsidP="00A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11D" w:rsidRPr="00A31766" w:rsidRDefault="001C311D" w:rsidP="006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Теневой навес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11D" w:rsidRPr="00A31766" w:rsidRDefault="001C311D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-он </w:t>
            </w:r>
            <w:proofErr w:type="spellStart"/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с.Гидирим</w:t>
            </w:r>
            <w:proofErr w:type="spellEnd"/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11D" w:rsidRPr="00DB1CFD" w:rsidRDefault="001C311D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11D" w:rsidRPr="00A31766" w:rsidRDefault="001C311D" w:rsidP="001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1C311D" w:rsidRPr="00A31766" w:rsidTr="007D32B5">
        <w:trPr>
          <w:trHeight w:val="547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11D" w:rsidRPr="00A31766" w:rsidRDefault="001C311D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11D" w:rsidRPr="00A31766" w:rsidRDefault="001C311D" w:rsidP="00A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11D" w:rsidRPr="00A31766" w:rsidRDefault="001C311D" w:rsidP="006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11D" w:rsidRPr="00A31766" w:rsidRDefault="001C311D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-он </w:t>
            </w:r>
            <w:proofErr w:type="spellStart"/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с.Гидирим</w:t>
            </w:r>
            <w:proofErr w:type="spellEnd"/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11D" w:rsidRPr="00DB1CFD" w:rsidRDefault="001C311D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11D" w:rsidRPr="00A31766" w:rsidRDefault="001C311D" w:rsidP="001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7779A1" w:rsidRPr="00A31766" w:rsidTr="007D32B5">
        <w:trPr>
          <w:trHeight w:val="86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A1" w:rsidRPr="00A31766" w:rsidRDefault="007779A1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7779A1" w:rsidRPr="00A31766" w:rsidRDefault="007779A1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79A1" w:rsidRPr="00A31766" w:rsidRDefault="007779A1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9A1" w:rsidRPr="00A31766" w:rsidRDefault="007779A1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A1" w:rsidRPr="00A31766" w:rsidRDefault="007779A1" w:rsidP="0077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</w:t>
            </w:r>
            <w:proofErr w:type="spellStart"/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</w:t>
            </w: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779A1" w:rsidRPr="00A31766" w:rsidRDefault="007779A1" w:rsidP="0077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A1" w:rsidRPr="00A31766" w:rsidRDefault="007779A1" w:rsidP="006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A1" w:rsidRPr="00A31766" w:rsidRDefault="007779A1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-он </w:t>
            </w:r>
            <w:proofErr w:type="spellStart"/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с.Красненькое</w:t>
            </w:r>
            <w:proofErr w:type="spellEnd"/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A1" w:rsidRPr="00A31766" w:rsidRDefault="007779A1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A1" w:rsidRPr="00A31766" w:rsidRDefault="007779A1" w:rsidP="001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требуется </w:t>
            </w:r>
            <w:proofErr w:type="spellStart"/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кап.ремонт</w:t>
            </w:r>
            <w:proofErr w:type="spellEnd"/>
          </w:p>
          <w:p w:rsidR="007779A1" w:rsidRPr="00A31766" w:rsidRDefault="007779A1" w:rsidP="001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9A1" w:rsidRPr="00A31766" w:rsidTr="007D32B5">
        <w:trPr>
          <w:trHeight w:val="315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A1" w:rsidRPr="00A31766" w:rsidRDefault="007779A1" w:rsidP="0077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79A1" w:rsidRPr="00A31766" w:rsidRDefault="007779A1" w:rsidP="0077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79A1" w:rsidRPr="00A31766" w:rsidRDefault="007779A1" w:rsidP="0077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79A1" w:rsidRPr="00A31766" w:rsidRDefault="007779A1" w:rsidP="0077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79A1" w:rsidRPr="00A31766" w:rsidRDefault="007779A1" w:rsidP="0077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79A1" w:rsidRPr="00A31766" w:rsidRDefault="007779A1" w:rsidP="0077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79A1" w:rsidRPr="00A31766" w:rsidRDefault="007779A1" w:rsidP="0077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A1" w:rsidRPr="003C1DC0" w:rsidRDefault="007779A1" w:rsidP="0077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C0">
              <w:rPr>
                <w:rFonts w:ascii="Times New Roman" w:hAnsi="Times New Roman" w:cs="Times New Roman"/>
                <w:color w:val="333333"/>
                <w:sz w:val="24"/>
                <w:szCs w:val="17"/>
                <w:shd w:val="clear" w:color="auto" w:fill="FFFFFF"/>
              </w:rPr>
              <w:t>МОУ «</w:t>
            </w:r>
            <w:proofErr w:type="spellStart"/>
            <w:r w:rsidRPr="003C1DC0">
              <w:rPr>
                <w:rFonts w:ascii="Times New Roman" w:hAnsi="Times New Roman" w:cs="Times New Roman"/>
                <w:color w:val="333333"/>
                <w:sz w:val="24"/>
                <w:szCs w:val="17"/>
                <w:shd w:val="clear" w:color="auto" w:fill="FFFFFF"/>
              </w:rPr>
              <w:t>Ержовская</w:t>
            </w:r>
            <w:proofErr w:type="spellEnd"/>
            <w:r w:rsidRPr="003C1DC0">
              <w:rPr>
                <w:rFonts w:ascii="Times New Roman" w:hAnsi="Times New Roman" w:cs="Times New Roman"/>
                <w:color w:val="333333"/>
                <w:sz w:val="24"/>
                <w:szCs w:val="17"/>
                <w:shd w:val="clear" w:color="auto" w:fill="FFFFFF"/>
              </w:rPr>
              <w:t xml:space="preserve"> средняя общеобразовательная школа»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A1" w:rsidRPr="00A31766" w:rsidRDefault="007779A1" w:rsidP="006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A1" w:rsidRPr="00A31766" w:rsidRDefault="007779A1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-он                   </w:t>
            </w: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Ержово</w:t>
            </w:r>
            <w:proofErr w:type="spellEnd"/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Первомайская 41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A1" w:rsidRPr="003C1DC0" w:rsidRDefault="007779A1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A1" w:rsidRPr="00A31766" w:rsidRDefault="007779A1" w:rsidP="001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неудовлетворительное</w:t>
            </w:r>
          </w:p>
        </w:tc>
      </w:tr>
      <w:tr w:rsidR="007779A1" w:rsidRPr="00A31766" w:rsidTr="007D32B5">
        <w:trPr>
          <w:trHeight w:val="315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A1" w:rsidRPr="00A31766" w:rsidRDefault="007779A1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A1" w:rsidRPr="00A31766" w:rsidRDefault="007779A1" w:rsidP="00A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A1" w:rsidRPr="00A31766" w:rsidRDefault="007779A1" w:rsidP="006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№ 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A1" w:rsidRPr="00A31766" w:rsidRDefault="007779A1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-он                   </w:t>
            </w: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Ержово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A1" w:rsidRPr="003C1DC0" w:rsidRDefault="007779A1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A1" w:rsidRPr="00A31766" w:rsidRDefault="007779A1" w:rsidP="001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A55BFF" w:rsidRPr="00A31766" w:rsidTr="007D32B5">
        <w:trPr>
          <w:trHeight w:val="675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FF" w:rsidRPr="00A31766" w:rsidRDefault="00A55BFF" w:rsidP="00A5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9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BFF" w:rsidRPr="00A31766" w:rsidRDefault="007240F1" w:rsidP="00A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C0">
              <w:rPr>
                <w:rFonts w:ascii="Times New Roman" w:hAnsi="Times New Roman" w:cs="Times New Roman"/>
                <w:color w:val="333333"/>
                <w:sz w:val="24"/>
                <w:szCs w:val="17"/>
                <w:shd w:val="clear" w:color="auto" w:fill="FFFFFF"/>
              </w:rPr>
              <w:t>МОУ «</w:t>
            </w:r>
            <w:proofErr w:type="spellStart"/>
            <w:r w:rsidRPr="003C1DC0">
              <w:rPr>
                <w:rFonts w:ascii="Times New Roman" w:hAnsi="Times New Roman" w:cs="Times New Roman"/>
                <w:color w:val="333333"/>
                <w:sz w:val="24"/>
                <w:szCs w:val="17"/>
                <w:shd w:val="clear" w:color="auto" w:fill="FFFFFF"/>
              </w:rPr>
              <w:t>Ержовская</w:t>
            </w:r>
            <w:proofErr w:type="spellEnd"/>
            <w:r w:rsidRPr="003C1DC0">
              <w:rPr>
                <w:rFonts w:ascii="Times New Roman" w:hAnsi="Times New Roman" w:cs="Times New Roman"/>
                <w:color w:val="333333"/>
                <w:sz w:val="24"/>
                <w:szCs w:val="17"/>
                <w:shd w:val="clear" w:color="auto" w:fill="FFFFFF"/>
              </w:rPr>
              <w:t xml:space="preserve"> средняя общеобразовательная школа»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FF" w:rsidRPr="00A31766" w:rsidRDefault="00A55BFF" w:rsidP="006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№ 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FF" w:rsidRPr="00A31766" w:rsidRDefault="00A55BFF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-он                   </w:t>
            </w:r>
            <w:proofErr w:type="spellStart"/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FF" w:rsidRPr="003C1DC0" w:rsidRDefault="00A55BFF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FF" w:rsidRPr="00A31766" w:rsidRDefault="00A55BFF" w:rsidP="001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A55BFF" w:rsidRPr="00A31766" w:rsidTr="007D32B5">
        <w:trPr>
          <w:trHeight w:val="315"/>
        </w:trPr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FF" w:rsidRPr="00A31766" w:rsidRDefault="00A55BFF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BFF" w:rsidRPr="00A31766" w:rsidRDefault="00A55BFF" w:rsidP="00A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FF" w:rsidRPr="00A31766" w:rsidRDefault="00A55BFF" w:rsidP="006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FF" w:rsidRPr="00A31766" w:rsidRDefault="00A55BFF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-он                   </w:t>
            </w:r>
            <w:proofErr w:type="spellStart"/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FF" w:rsidRPr="003C1DC0" w:rsidRDefault="00A55BFF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65,3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FF" w:rsidRPr="00A31766" w:rsidRDefault="00A55BFF" w:rsidP="001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A55BFF" w:rsidRPr="00A31766" w:rsidTr="007D32B5">
        <w:trPr>
          <w:trHeight w:val="315"/>
        </w:trPr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FF" w:rsidRPr="00A31766" w:rsidRDefault="00A55BFF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BFF" w:rsidRPr="00A31766" w:rsidRDefault="00A55BFF" w:rsidP="00E5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FF" w:rsidRPr="00A31766" w:rsidRDefault="00A55BFF" w:rsidP="006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FF" w:rsidRPr="00A31766" w:rsidRDefault="00A55BFF" w:rsidP="00E5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-он                   </w:t>
            </w:r>
            <w:proofErr w:type="spellStart"/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FF" w:rsidRPr="003C1DC0" w:rsidRDefault="00A55BFF" w:rsidP="00E5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FF" w:rsidRDefault="00A55BFF" w:rsidP="001C311D">
            <w:pPr>
              <w:jc w:val="center"/>
            </w:pPr>
            <w:r w:rsidRPr="0009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требуется </w:t>
            </w:r>
            <w:proofErr w:type="spellStart"/>
            <w:r w:rsidRPr="0009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кап.ремонт</w:t>
            </w:r>
            <w:proofErr w:type="spellEnd"/>
          </w:p>
        </w:tc>
      </w:tr>
      <w:tr w:rsidR="00A55BFF" w:rsidRPr="00A31766" w:rsidTr="007D32B5">
        <w:trPr>
          <w:trHeight w:val="315"/>
        </w:trPr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FF" w:rsidRPr="00A31766" w:rsidRDefault="00A55BFF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BFF" w:rsidRPr="00A31766" w:rsidRDefault="00A55BFF" w:rsidP="00E5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FF" w:rsidRPr="00A31766" w:rsidRDefault="00A55BFF" w:rsidP="006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 - модуль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FF" w:rsidRPr="00A31766" w:rsidRDefault="00A55BFF" w:rsidP="00E5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-он                   </w:t>
            </w:r>
            <w:proofErr w:type="spellStart"/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FF" w:rsidRPr="003C1DC0" w:rsidRDefault="00A55BFF" w:rsidP="00E5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453,4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FF" w:rsidRDefault="00A55BFF" w:rsidP="001C311D">
            <w:pPr>
              <w:jc w:val="center"/>
            </w:pPr>
            <w:r w:rsidRPr="0009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требуется </w:t>
            </w:r>
            <w:proofErr w:type="spellStart"/>
            <w:r w:rsidRPr="0009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кап.ремонт</w:t>
            </w:r>
            <w:proofErr w:type="spellEnd"/>
          </w:p>
        </w:tc>
      </w:tr>
      <w:tr w:rsidR="00A55BFF" w:rsidRPr="00A31766" w:rsidTr="007D32B5">
        <w:trPr>
          <w:trHeight w:val="315"/>
        </w:trPr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FF" w:rsidRPr="00A31766" w:rsidRDefault="00A55BFF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BFF" w:rsidRPr="00A31766" w:rsidRDefault="00A55BFF" w:rsidP="00A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FF" w:rsidRPr="00A31766" w:rsidRDefault="00A55BFF" w:rsidP="006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Колодец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FF" w:rsidRPr="00A31766" w:rsidRDefault="00A55BFF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-он                   </w:t>
            </w:r>
            <w:proofErr w:type="spellStart"/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FF" w:rsidRPr="003C1DC0" w:rsidRDefault="00A55BFF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3C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FF" w:rsidRPr="00A31766" w:rsidRDefault="00A55BFF" w:rsidP="001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A55BFF" w:rsidRPr="00A31766" w:rsidTr="007D32B5">
        <w:trPr>
          <w:trHeight w:val="315"/>
        </w:trPr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FF" w:rsidRPr="00A31766" w:rsidRDefault="00A55BFF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BFF" w:rsidRPr="00A31766" w:rsidRDefault="00A55BFF" w:rsidP="00E5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FF" w:rsidRPr="00A31766" w:rsidRDefault="00A55BFF" w:rsidP="006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BFF" w:rsidRPr="00A31766" w:rsidRDefault="00A55BFF" w:rsidP="00E5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-он                   </w:t>
            </w:r>
            <w:proofErr w:type="spellStart"/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FF" w:rsidRPr="003C1DC0" w:rsidRDefault="00A55BFF" w:rsidP="00E5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25,4</w:t>
            </w:r>
            <w:r w:rsidRPr="003C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FF" w:rsidRDefault="00A55BFF" w:rsidP="001C311D">
            <w:pPr>
              <w:jc w:val="center"/>
            </w:pPr>
            <w:r w:rsidRPr="0088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требуется </w:t>
            </w:r>
            <w:proofErr w:type="spellStart"/>
            <w:r w:rsidRPr="0088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кап.ремонт</w:t>
            </w:r>
            <w:proofErr w:type="spellEnd"/>
          </w:p>
        </w:tc>
      </w:tr>
      <w:tr w:rsidR="00A55BFF" w:rsidRPr="00A31766" w:rsidTr="007D32B5">
        <w:trPr>
          <w:trHeight w:val="315"/>
        </w:trPr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FF" w:rsidRPr="00A31766" w:rsidRDefault="00A55BFF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BFF" w:rsidRPr="00A31766" w:rsidRDefault="00A55BFF" w:rsidP="00E5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FF" w:rsidRPr="00A31766" w:rsidRDefault="00A55BFF" w:rsidP="006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BFF" w:rsidRPr="00A31766" w:rsidRDefault="00A55BFF" w:rsidP="00E5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-он                   </w:t>
            </w:r>
            <w:proofErr w:type="spellStart"/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FF" w:rsidRPr="003C1DC0" w:rsidRDefault="00A55BFF" w:rsidP="00E5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FF" w:rsidRDefault="00A55BFF" w:rsidP="001C311D">
            <w:pPr>
              <w:jc w:val="center"/>
            </w:pPr>
            <w:r w:rsidRPr="0088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требуется </w:t>
            </w:r>
            <w:proofErr w:type="spellStart"/>
            <w:r w:rsidRPr="0088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кап.ремонт</w:t>
            </w:r>
            <w:proofErr w:type="spellEnd"/>
          </w:p>
        </w:tc>
      </w:tr>
      <w:tr w:rsidR="00A55BFF" w:rsidRPr="00A31766" w:rsidTr="007D32B5">
        <w:trPr>
          <w:trHeight w:val="315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FF" w:rsidRPr="00A31766" w:rsidRDefault="00A55BFF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BFF" w:rsidRPr="00A31766" w:rsidRDefault="00A55BFF" w:rsidP="00A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FF" w:rsidRPr="00A31766" w:rsidRDefault="00A55BFF" w:rsidP="006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BFF" w:rsidRPr="00A31766" w:rsidRDefault="00A55BFF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-он                   </w:t>
            </w:r>
            <w:proofErr w:type="spellStart"/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FF" w:rsidRPr="003C1DC0" w:rsidRDefault="00A55BFF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FF" w:rsidRPr="00A31766" w:rsidRDefault="00A55BFF" w:rsidP="001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A31766" w:rsidRPr="00A31766" w:rsidTr="007D32B5">
        <w:trPr>
          <w:trHeight w:val="31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66" w:rsidRPr="00A31766" w:rsidRDefault="00A31766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66" w:rsidRPr="00A31766" w:rsidRDefault="00E51685" w:rsidP="0077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Красненьская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русская средняя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общееоразовательная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школа»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66" w:rsidRPr="00A31766" w:rsidRDefault="00A31766" w:rsidP="006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66" w:rsidRPr="00A31766" w:rsidRDefault="001C311D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-он                   </w:t>
            </w:r>
            <w:proofErr w:type="spellStart"/>
            <w:r w:rsidR="00A31766"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с.Красненькое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66" w:rsidRPr="001C311D" w:rsidRDefault="00A31766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</w:t>
            </w:r>
            <w:proofErr w:type="gramStart"/>
            <w:r w:rsidR="001C311D" w:rsidRPr="001C3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  2</w:t>
            </w:r>
            <w:proofErr w:type="gramEnd"/>
            <w:r w:rsidR="001C311D" w:rsidRPr="001C3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эт.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66" w:rsidRPr="00A31766" w:rsidRDefault="00A31766" w:rsidP="001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A31766" w:rsidRPr="00A31766" w:rsidTr="007D32B5">
        <w:trPr>
          <w:trHeight w:val="36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66" w:rsidRPr="00A31766" w:rsidRDefault="00A31766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66" w:rsidRPr="001C311D" w:rsidRDefault="001C311D" w:rsidP="0077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МОУ «</w:t>
            </w:r>
            <w:proofErr w:type="spellStart"/>
            <w:r w:rsidRPr="007779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Гидиримский</w:t>
            </w:r>
            <w:proofErr w:type="spellEnd"/>
            <w:r w:rsidRPr="007779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детский сад»</w:t>
            </w:r>
          </w:p>
        </w:tc>
        <w:tc>
          <w:tcPr>
            <w:tcW w:w="180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66" w:rsidRPr="00A31766" w:rsidRDefault="00A31766" w:rsidP="006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proofErr w:type="spellStart"/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дет.сада</w:t>
            </w:r>
            <w:proofErr w:type="spellEnd"/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68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корпуса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66" w:rsidRPr="00A31766" w:rsidRDefault="001C311D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-он                   </w:t>
            </w:r>
            <w:r w:rsidR="00A31766"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A31766"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Гидирим</w:t>
            </w:r>
            <w:proofErr w:type="spellEnd"/>
            <w:r w:rsidR="00A31766"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Цветочная.1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66" w:rsidRPr="001C311D" w:rsidRDefault="00A31766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425,5</w:t>
            </w:r>
          </w:p>
        </w:tc>
        <w:tc>
          <w:tcPr>
            <w:tcW w:w="380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66" w:rsidRPr="00A31766" w:rsidRDefault="00A31766" w:rsidP="001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1C311D" w:rsidRPr="00A31766" w:rsidTr="007D32B5">
        <w:trPr>
          <w:trHeight w:val="630"/>
        </w:trPr>
        <w:tc>
          <w:tcPr>
            <w:tcW w:w="111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C311D" w:rsidRPr="00A31766" w:rsidRDefault="001C311D" w:rsidP="0009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11D" w:rsidRPr="00A31766" w:rsidRDefault="001C311D" w:rsidP="0009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 "</w:t>
            </w:r>
            <w:proofErr w:type="spellStart"/>
            <w:r w:rsidRPr="00A31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Рыбницкое</w:t>
            </w:r>
            <w:proofErr w:type="spellEnd"/>
            <w:r w:rsidRPr="00A31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управление культуры", г. Рыбница, ул. Кирова, 130, тел. 3-25-78</w:t>
            </w:r>
          </w:p>
        </w:tc>
      </w:tr>
      <w:tr w:rsidR="00A31766" w:rsidRPr="00A31766" w:rsidTr="007D32B5">
        <w:trPr>
          <w:trHeight w:val="14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66" w:rsidRPr="00A31766" w:rsidRDefault="00A31766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66" w:rsidRPr="00A31766" w:rsidRDefault="00A31766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C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«РУК»</w:t>
            </w:r>
          </w:p>
        </w:tc>
        <w:tc>
          <w:tcPr>
            <w:tcW w:w="180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66" w:rsidRPr="00A31766" w:rsidRDefault="00A31766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этаж здания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66" w:rsidRPr="00A31766" w:rsidRDefault="00A31766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г.Рыбница</w:t>
            </w:r>
            <w:proofErr w:type="spellEnd"/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proofErr w:type="gramEnd"/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Куйбышева, д.4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66" w:rsidRPr="00091B0C" w:rsidRDefault="00A31766" w:rsidP="0009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357,8 </w:t>
            </w:r>
          </w:p>
        </w:tc>
        <w:tc>
          <w:tcPr>
            <w:tcW w:w="380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66" w:rsidRPr="00A31766" w:rsidRDefault="00A31766" w:rsidP="001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A31766" w:rsidRPr="00A31766" w:rsidTr="007D32B5">
        <w:trPr>
          <w:trHeight w:val="127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66" w:rsidRPr="00A31766" w:rsidRDefault="00A31766" w:rsidP="0029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66" w:rsidRPr="00A31766" w:rsidRDefault="001C311D" w:rsidP="0029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«РУК»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66" w:rsidRPr="00A31766" w:rsidRDefault="00A31766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молочной кухни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66" w:rsidRPr="00A31766" w:rsidRDefault="00A31766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Рыбница       ул. Матросова, д.42/1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66" w:rsidRPr="00091B0C" w:rsidRDefault="00A31766" w:rsidP="00A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586,2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66" w:rsidRPr="00A31766" w:rsidRDefault="00A31766" w:rsidP="001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A55BFF" w:rsidRPr="00A31766" w:rsidTr="007D32B5">
        <w:trPr>
          <w:gridBefore w:val="1"/>
          <w:wBefore w:w="768" w:type="dxa"/>
          <w:trHeight w:val="255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BFF" w:rsidRPr="00A31766" w:rsidRDefault="00A55BFF" w:rsidP="0009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FF" w:rsidRPr="00A31766" w:rsidRDefault="00A55BFF" w:rsidP="0009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FF" w:rsidRPr="00A31766" w:rsidRDefault="00A55BFF" w:rsidP="0009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FF" w:rsidRPr="00A31766" w:rsidRDefault="00A55BFF" w:rsidP="0009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FF" w:rsidRPr="00A31766" w:rsidRDefault="00A55BFF" w:rsidP="0009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4" w:rsidRPr="00A31766" w:rsidTr="007D32B5">
        <w:trPr>
          <w:gridBefore w:val="1"/>
          <w:wBefore w:w="768" w:type="dxa"/>
          <w:trHeight w:val="255"/>
        </w:trPr>
        <w:tc>
          <w:tcPr>
            <w:tcW w:w="22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364" w:rsidRPr="00A31766" w:rsidRDefault="00FB5364" w:rsidP="0009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364" w:rsidRPr="00A31766" w:rsidRDefault="00FB5364" w:rsidP="0009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364" w:rsidRPr="00A31766" w:rsidRDefault="00FB5364" w:rsidP="0009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364" w:rsidRPr="00A31766" w:rsidRDefault="00FB5364" w:rsidP="0009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364" w:rsidRPr="00A31766" w:rsidRDefault="00FB5364" w:rsidP="0009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4" w:rsidRPr="00A31766" w:rsidTr="007D32B5">
        <w:trPr>
          <w:gridBefore w:val="1"/>
          <w:wBefore w:w="768" w:type="dxa"/>
          <w:trHeight w:val="255"/>
        </w:trPr>
        <w:tc>
          <w:tcPr>
            <w:tcW w:w="220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364" w:rsidRPr="00A31766" w:rsidRDefault="00FB5364" w:rsidP="0009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364" w:rsidRPr="00A31766" w:rsidRDefault="00FB5364" w:rsidP="0009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364" w:rsidRPr="00A31766" w:rsidRDefault="00FB5364" w:rsidP="0009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364" w:rsidRPr="00A31766" w:rsidRDefault="00FB5364" w:rsidP="0009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364" w:rsidRPr="00A31766" w:rsidRDefault="00FB5364" w:rsidP="0009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4" w:rsidRPr="00A31766" w:rsidTr="007D32B5">
        <w:trPr>
          <w:trHeight w:val="25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364" w:rsidRPr="00A31766" w:rsidRDefault="00FB5364" w:rsidP="0009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364" w:rsidRPr="00A31766" w:rsidRDefault="00FB5364" w:rsidP="0009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364" w:rsidRPr="00A31766" w:rsidRDefault="00FB5364" w:rsidP="0009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364" w:rsidRPr="00A31766" w:rsidRDefault="00FB5364" w:rsidP="0009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364" w:rsidRPr="00A31766" w:rsidRDefault="00FB5364" w:rsidP="0009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364" w:rsidRPr="00A31766" w:rsidRDefault="00FB5364" w:rsidP="0009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FB5364" w:rsidRDefault="00FB5364" w:rsidP="00FB5364">
      <w:pPr>
        <w:tabs>
          <w:tab w:val="left" w:pos="8280"/>
        </w:tabs>
        <w:jc w:val="center"/>
        <w:rPr>
          <w:rFonts w:ascii="Times New Roman" w:hAnsi="Times New Roman" w:cs="Times New Roman"/>
        </w:rPr>
      </w:pPr>
    </w:p>
    <w:p w:rsidR="00FB5364" w:rsidRPr="00FB5364" w:rsidRDefault="00FB5364" w:rsidP="00FB5364">
      <w:pPr>
        <w:tabs>
          <w:tab w:val="left" w:pos="8280"/>
        </w:tabs>
        <w:jc w:val="center"/>
        <w:rPr>
          <w:rFonts w:ascii="Times New Roman" w:hAnsi="Times New Roman" w:cs="Times New Roman"/>
        </w:rPr>
      </w:pPr>
      <w:r w:rsidRPr="00FB5364">
        <w:rPr>
          <w:rFonts w:ascii="Times New Roman" w:hAnsi="Times New Roman" w:cs="Times New Roman"/>
        </w:rPr>
        <w:t>За справкой обращаться по указанным телефонам балансодержателей.</w:t>
      </w:r>
    </w:p>
    <w:p w:rsidR="00FB5364" w:rsidRPr="00FB5364" w:rsidRDefault="00FB5364" w:rsidP="00FB5364">
      <w:pPr>
        <w:tabs>
          <w:tab w:val="left" w:pos="2010"/>
        </w:tabs>
        <w:jc w:val="center"/>
        <w:rPr>
          <w:rFonts w:ascii="Times New Roman" w:hAnsi="Times New Roman" w:cs="Times New Roman"/>
        </w:rPr>
      </w:pPr>
      <w:r w:rsidRPr="00FB5364">
        <w:rPr>
          <w:rFonts w:ascii="Times New Roman" w:hAnsi="Times New Roman" w:cs="Times New Roman"/>
        </w:rPr>
        <w:t xml:space="preserve">        Информация обновляется ежеквартально.</w:t>
      </w:r>
    </w:p>
    <w:p w:rsidR="00FB5364" w:rsidRPr="004B7B8D" w:rsidRDefault="00FB5364" w:rsidP="00FB5364">
      <w:pPr>
        <w:rPr>
          <w:sz w:val="18"/>
          <w:szCs w:val="18"/>
        </w:rPr>
      </w:pPr>
    </w:p>
    <w:p w:rsidR="00EF49CC" w:rsidRDefault="00016ABD"/>
    <w:sectPr w:rsidR="00EF49CC" w:rsidSect="00932DA3">
      <w:pgSz w:w="11906" w:h="16838"/>
      <w:pgMar w:top="851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08D"/>
    <w:rsid w:val="00016ABD"/>
    <w:rsid w:val="000866C4"/>
    <w:rsid w:val="00091B0C"/>
    <w:rsid w:val="000C337F"/>
    <w:rsid w:val="001C311D"/>
    <w:rsid w:val="0020326B"/>
    <w:rsid w:val="00295DA7"/>
    <w:rsid w:val="003C1DC0"/>
    <w:rsid w:val="00687FA6"/>
    <w:rsid w:val="007240F1"/>
    <w:rsid w:val="007779A1"/>
    <w:rsid w:val="007D32B5"/>
    <w:rsid w:val="0082318A"/>
    <w:rsid w:val="008D308D"/>
    <w:rsid w:val="00932DA3"/>
    <w:rsid w:val="009E571D"/>
    <w:rsid w:val="00A31766"/>
    <w:rsid w:val="00A55BFF"/>
    <w:rsid w:val="00C84524"/>
    <w:rsid w:val="00D07BBC"/>
    <w:rsid w:val="00DB1CFD"/>
    <w:rsid w:val="00E51685"/>
    <w:rsid w:val="00EA3691"/>
    <w:rsid w:val="00FB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57993-ECA7-4C82-B9D3-0C4AFE5E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53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364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32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2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854E6-F5CE-40C7-901B-83944E886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Hi-tech</cp:lastModifiedBy>
  <cp:revision>19</cp:revision>
  <cp:lastPrinted>2021-04-23T11:46:00Z</cp:lastPrinted>
  <dcterms:created xsi:type="dcterms:W3CDTF">2021-04-23T10:20:00Z</dcterms:created>
  <dcterms:modified xsi:type="dcterms:W3CDTF">2021-04-23T13:43:00Z</dcterms:modified>
</cp:coreProperties>
</file>