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61" w:rsidRDefault="00C26BCF" w:rsidP="00C26B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госадминистрации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Рыбницкого района и г. Рыбница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533F61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(наименование застройщика, ведомства, адрес, телефон)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F61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работ по строительству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0D3E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№ ________ по ул. (пер.)__________________________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(района) ____________________________________________________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представляю: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Техническу</w:t>
      </w:r>
      <w:r w:rsidR="00C26BC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документацию, утверж</w:t>
      </w:r>
      <w:r w:rsidR="00C26BCF">
        <w:rPr>
          <w:rFonts w:ascii="Times New Roman" w:hAnsi="Times New Roman" w:cs="Times New Roman"/>
          <w:sz w:val="28"/>
          <w:szCs w:val="28"/>
        </w:rPr>
        <w:t>денную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 и когда)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26BCF">
        <w:rPr>
          <w:rFonts w:ascii="Times New Roman" w:hAnsi="Times New Roman" w:cs="Times New Roman"/>
          <w:sz w:val="28"/>
          <w:szCs w:val="28"/>
        </w:rPr>
        <w:t>________________________ в соста</w:t>
      </w:r>
      <w:r>
        <w:rPr>
          <w:rFonts w:ascii="Times New Roman" w:hAnsi="Times New Roman" w:cs="Times New Roman"/>
          <w:sz w:val="28"/>
          <w:szCs w:val="28"/>
        </w:rPr>
        <w:t>ве: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AD0D3E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Акт, договор, решение госадминистрации о предоставлении земельного участка для указанного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 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показатели по строительству 2 экз.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Финансирование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AD0D3E">
        <w:rPr>
          <w:rFonts w:ascii="Times New Roman" w:hAnsi="Times New Roman" w:cs="Times New Roman"/>
          <w:sz w:val="16"/>
          <w:szCs w:val="16"/>
        </w:rPr>
        <w:t>(название банка)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ставлю Вас в известность, что: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работы будут производиться подрядным (хозяйственным)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Default="00C26BCF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</w:t>
      </w:r>
      <w:bookmarkStart w:id="0" w:name="_GoBack"/>
      <w:bookmarkEnd w:id="0"/>
      <w:r w:rsidR="00533F61" w:rsidRPr="00DC5588">
        <w:rPr>
          <w:rFonts w:ascii="Times New Roman" w:hAnsi="Times New Roman" w:cs="Times New Roman"/>
          <w:sz w:val="16"/>
          <w:szCs w:val="16"/>
        </w:rPr>
        <w:t>одрядной организации)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архитектурно-авторский надзор за строительством принял на себя автор проекта (или уполномоченное им лицо) ________________________________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технический надзор возлагается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5588">
        <w:rPr>
          <w:rFonts w:ascii="Times New Roman" w:hAnsi="Times New Roman" w:cs="Times New Roman"/>
          <w:sz w:val="16"/>
          <w:szCs w:val="16"/>
        </w:rPr>
        <w:t>(ФИО, образование, специальность, должность)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(распорядитель финансов) ________________________________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 ________________ 20___г. </w:t>
      </w: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___________________________</w:t>
      </w: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(Подпись заявителя)                                                                                                          (Ф И О заявителя)</w:t>
      </w: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10" w:rsidRDefault="002C7E10"/>
    <w:sectPr w:rsidR="002C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1"/>
    <w:rsid w:val="002C7E10"/>
    <w:rsid w:val="00533F61"/>
    <w:rsid w:val="00C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2019-09-27T11:18:00Z</dcterms:created>
  <dcterms:modified xsi:type="dcterms:W3CDTF">2019-09-27T11:18:00Z</dcterms:modified>
</cp:coreProperties>
</file>